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INSTALLED BUILDING PRODUCTS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1,159,558.00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1,161,708.00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1,161,708.00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INSTALLED BUILDING PRODUCTS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495 SOUTH HIGH STREET, SUITE 50, COLUMBUS, OH, 43215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1161708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1159558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1161708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3970</Characters>
  <CharactersWithSpaces>4736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